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FB" w:rsidRDefault="006A17FB" w:rsidP="006A17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A17FB" w:rsidTr="006A17F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ДЕПУТАТОВ КАМЕНСКОГО СЕЛЬСОВЕТА </w:t>
            </w:r>
          </w:p>
        </w:tc>
      </w:tr>
      <w:tr w:rsidR="006A17FB" w:rsidTr="006A17FB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НОВОСИБИРСКОГО РАЙОНА НОВОСИБИРСКОЙ ОБЛАСТИ</w:t>
            </w:r>
          </w:p>
        </w:tc>
      </w:tr>
      <w:tr w:rsidR="006A17FB" w:rsidTr="006A17FB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jc w:val="center"/>
              <w:rPr>
                <w:rFonts w:ascii="Times New Roman" w:hAnsi="Times New Roman"/>
                <w:i/>
                <w:lang w:eastAsia="ru-RU"/>
              </w:rPr>
            </w:pPr>
            <w:proofErr w:type="gramStart"/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  <w:proofErr w:type="gramEnd"/>
          </w:p>
          <w:p w:rsidR="006A17FB" w:rsidRDefault="006A17FB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6A17FB" w:rsidRDefault="006A17FB" w:rsidP="006A17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A17FB" w:rsidRDefault="006A17FB" w:rsidP="006A17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6A17FB" w:rsidTr="006A17FB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22.07.2020</w:t>
            </w:r>
          </w:p>
        </w:tc>
        <w:tc>
          <w:tcPr>
            <w:tcW w:w="4394" w:type="dxa"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  <w:r w:rsidR="00CB30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5/4</w:t>
            </w:r>
          </w:p>
        </w:tc>
      </w:tr>
      <w:tr w:rsidR="006A17FB" w:rsidTr="006A17FB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A17FB" w:rsidTr="006A17F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п. Восход</w:t>
            </w:r>
          </w:p>
        </w:tc>
      </w:tr>
      <w:tr w:rsidR="006A17FB" w:rsidTr="006A17FB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A17FB" w:rsidRDefault="006A17FB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Совета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депутатов Каменского сельсовета Новосибирского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выдвинутого в порядке самовыдвижения </w:t>
      </w:r>
      <w:r>
        <w:rPr>
          <w:rFonts w:ascii="Times New Roman" w:hAnsi="Times New Roman" w:cs="Times New Roman"/>
          <w:b/>
          <w:i/>
          <w:sz w:val="28"/>
          <w:szCs w:val="28"/>
        </w:rPr>
        <w:t>(избирательным объединением)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одномандатному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избирательному округу № _____, </w:t>
      </w:r>
      <w:r w:rsidR="00EB5885">
        <w:rPr>
          <w:rFonts w:ascii="Times New Roman" w:hAnsi="Times New Roman" w:cs="Times New Roman"/>
          <w:b/>
          <w:sz w:val="28"/>
          <w:szCs w:val="28"/>
          <w:u w:val="single"/>
        </w:rPr>
        <w:t>Корнилова Евгения Александровича</w:t>
      </w:r>
    </w:p>
    <w:p w:rsidR="006A17FB" w:rsidRDefault="006A17FB" w:rsidP="006A17F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17FB" w:rsidRDefault="006A17FB" w:rsidP="006A17FB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EB5885" w:rsidRDefault="00EB5885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EB5885">
        <w:rPr>
          <w:rFonts w:ascii="Times New Roman" w:hAnsi="Times New Roman" w:cs="Times New Roman"/>
          <w:sz w:val="28"/>
          <w:szCs w:val="28"/>
          <w:u w:val="single"/>
        </w:rPr>
        <w:t>Корнилова Евгения Александровича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________ установила следующее.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p w:rsidR="006A17FB" w:rsidRDefault="00EB5885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EB5885">
        <w:rPr>
          <w:rFonts w:ascii="Times New Roman" w:hAnsi="Times New Roman" w:cs="Times New Roman"/>
          <w:sz w:val="28"/>
          <w:szCs w:val="28"/>
          <w:u w:val="single"/>
        </w:rPr>
        <w:t>Корнилова Евгения Александровича</w:t>
      </w:r>
      <w:r w:rsidR="006A17FB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(наименование представительного органа муниципального образования </w:t>
      </w:r>
      <w:proofErr w:type="gramStart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с уставом муниципального образования)</w:t>
      </w:r>
    </w:p>
    <w:p w:rsidR="006A17FB" w:rsidRDefault="00EB5885" w:rsidP="006A1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Корниловым Евгением Александровичем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6A17FB" w:rsidRDefault="006A17FB" w:rsidP="006A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подписей избирателей.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подписей, недействительными и (или) недостоверными были признаны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или _____________ процента подписей.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избирательного округа № ____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6A17FB" w:rsidRDefault="006A17FB" w:rsidP="006A17F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Совета депутатов Каменского сельсовета Новосибирского района Новосибирской области</w:t>
      </w:r>
      <w:proofErr w:type="gramEnd"/>
    </w:p>
    <w:p w:rsidR="006A17FB" w:rsidRDefault="006A17FB" w:rsidP="006A17FB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  <w:proofErr w:type="gramEnd"/>
    </w:p>
    <w:p w:rsidR="006A17FB" w:rsidRDefault="006A17FB" w:rsidP="006A17FB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6A17FB" w:rsidRDefault="006A17FB" w:rsidP="006A1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избирательному округу № ____ </w:t>
      </w:r>
      <w:r w:rsidR="00EB5885" w:rsidRPr="00EB5885">
        <w:rPr>
          <w:rFonts w:ascii="Times New Roman" w:hAnsi="Times New Roman" w:cs="Times New Roman"/>
          <w:sz w:val="28"/>
          <w:szCs w:val="28"/>
          <w:u w:val="single"/>
        </w:rPr>
        <w:t>Корнилова Евгения Александровича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B5885" w:rsidRPr="00EB5885">
        <w:rPr>
          <w:rFonts w:ascii="Times New Roman" w:hAnsi="Times New Roman" w:cs="Times New Roman"/>
          <w:sz w:val="28"/>
          <w:szCs w:val="28"/>
          <w:u w:val="single"/>
        </w:rPr>
        <w:t xml:space="preserve">14.11.1983 </w:t>
      </w:r>
      <w:r w:rsidRPr="00EB58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EB58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р.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  <w:proofErr w:type="gramEnd"/>
    </w:p>
    <w:p w:rsidR="006A17FB" w:rsidRPr="00EB5885" w:rsidRDefault="00EB5885" w:rsidP="006A1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EB5885">
        <w:rPr>
          <w:rFonts w:ascii="Times New Roman" w:hAnsi="Times New Roman" w:cs="Times New Roman"/>
          <w:sz w:val="28"/>
          <w:szCs w:val="28"/>
          <w:u w:val="single"/>
        </w:rPr>
        <w:t>Новосибирская область, г. Новосибирск, ул. Добролюбова, д.154/1, кв.53</w:t>
      </w:r>
      <w:r w:rsidR="006A17FB" w:rsidRPr="00EB58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Pr="00EB5885">
        <w:rPr>
          <w:rFonts w:ascii="Times New Roman" w:hAnsi="Times New Roman" w:cs="Times New Roman"/>
          <w:sz w:val="28"/>
          <w:szCs w:val="28"/>
          <w:u w:val="single"/>
        </w:rPr>
        <w:t>мастер слесарно-монтажного участка, ООО «СИБИРСКИЙ ТРАНСФОРМАТОР»</w:t>
      </w:r>
      <w:proofErr w:type="gramEnd"/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свою кандидатуру в порядке самовыдвижения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(или выдвинутого избирательным объединением ___________________________),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(наименование избирательного объединения)                                          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CB30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15.15, 23.06.2020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EB588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Корнилову Евгению Александровичу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17FB" w:rsidRDefault="006A17FB" w:rsidP="006A17F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    (фамилия, имя, отчество зарегистрированного кандидата)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CB3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газету «</w:t>
      </w:r>
      <w:proofErr w:type="gramStart"/>
      <w:r w:rsidR="00CB3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Приобская</w:t>
      </w:r>
      <w:proofErr w:type="gramEnd"/>
      <w:r w:rsidR="00CB30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правда»</w:t>
      </w:r>
    </w:p>
    <w:p w:rsidR="006A17FB" w:rsidRDefault="006A17FB" w:rsidP="006A17FB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6A17FB" w:rsidRDefault="006A17FB" w:rsidP="006A17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</w:t>
      </w:r>
      <w:r w:rsidR="00CB309D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309D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сайте</w:t>
      </w:r>
      <w:r w:rsidR="00CB309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CB309D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CB309D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admkamenka</w:t>
      </w:r>
      <w:proofErr w:type="spellEnd"/>
      <w:r w:rsidR="00CB309D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CB309D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nso</w:t>
      </w:r>
      <w:proofErr w:type="spellEnd"/>
      <w:r w:rsidR="00CB309D" w:rsidRPr="00C22A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CB309D" w:rsidRPr="00C22AF4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одномандатного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избирательного округа № ___ 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Популову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7FB" w:rsidRDefault="006A17FB" w:rsidP="006A17FB">
      <w:pPr>
        <w:spacing w:after="0" w:line="240" w:lineRule="auto"/>
        <w:ind w:firstLine="5812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(инициалы, фамилия)</w:t>
      </w: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И.А.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Серечков</w:t>
      </w:r>
      <w:proofErr w:type="spellEnd"/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17FB" w:rsidRDefault="006A17FB" w:rsidP="006A17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 М.С.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Популова</w:t>
      </w:r>
      <w:proofErr w:type="spellEnd"/>
    </w:p>
    <w:p w:rsidR="00F54E72" w:rsidRDefault="00F54E72"/>
    <w:sectPr w:rsidR="00F54E72" w:rsidSect="006A17F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FB"/>
    <w:rsid w:val="00023288"/>
    <w:rsid w:val="00107C93"/>
    <w:rsid w:val="00321F88"/>
    <w:rsid w:val="004F748C"/>
    <w:rsid w:val="004F7713"/>
    <w:rsid w:val="00612A83"/>
    <w:rsid w:val="0061730C"/>
    <w:rsid w:val="006A17FB"/>
    <w:rsid w:val="00735399"/>
    <w:rsid w:val="0075495D"/>
    <w:rsid w:val="007842AA"/>
    <w:rsid w:val="00814F31"/>
    <w:rsid w:val="0082657A"/>
    <w:rsid w:val="00834032"/>
    <w:rsid w:val="00916F7E"/>
    <w:rsid w:val="009C250A"/>
    <w:rsid w:val="00B12D8A"/>
    <w:rsid w:val="00CB309D"/>
    <w:rsid w:val="00D47F60"/>
    <w:rsid w:val="00DC707E"/>
    <w:rsid w:val="00EB5885"/>
    <w:rsid w:val="00EC74B4"/>
    <w:rsid w:val="00F54E72"/>
    <w:rsid w:val="00F81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4010</Characters>
  <Application>Microsoft Office Word</Application>
  <DocSecurity>0</DocSecurity>
  <Lines>33</Lines>
  <Paragraphs>9</Paragraphs>
  <ScaleCrop>false</ScaleCrop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3</cp:revision>
  <cp:lastPrinted>2020-07-21T09:07:00Z</cp:lastPrinted>
  <dcterms:created xsi:type="dcterms:W3CDTF">2020-07-21T09:20:00Z</dcterms:created>
  <dcterms:modified xsi:type="dcterms:W3CDTF">2020-07-21T09:58:00Z</dcterms:modified>
</cp:coreProperties>
</file>